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0AC" w:rsidRPr="00BA1E75" w:rsidRDefault="007D60AC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0AC" w:rsidRPr="00BA1E75" w:rsidRDefault="007D60AC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7D60AC" w:rsidRPr="00BA1E75" w:rsidRDefault="007D60AC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7D60AC" w:rsidRPr="00BA1E75" w:rsidRDefault="007D60AC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7D60AC" w:rsidRPr="00D82C39" w:rsidRDefault="007D60AC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7D60AC" w:rsidRPr="0081205A" w:rsidRDefault="007D60AC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A76A99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33</w:t>
      </w:r>
    </w:p>
    <w:p w:rsidR="007D60AC" w:rsidRPr="0049273A" w:rsidRDefault="00D03518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>
        <w:rPr>
          <w:rFonts w:ascii="Century" w:eastAsia="Calibri" w:hAnsi="Century"/>
          <w:noProof/>
          <w:lang w:val="en-US" w:eastAsia="ru-RU"/>
        </w:rPr>
        <w:t>9</w:t>
      </w:r>
      <w:r w:rsidR="007D60AC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7D60AC" w:rsidRPr="0049273A">
        <w:rPr>
          <w:rFonts w:ascii="Century" w:eastAsia="Calibri" w:hAnsi="Century"/>
          <w:lang w:eastAsia="ru-RU"/>
        </w:rPr>
        <w:tab/>
      </w:r>
      <w:r w:rsidR="007D60AC" w:rsidRPr="0049273A">
        <w:rPr>
          <w:rFonts w:ascii="Century" w:eastAsia="Calibri" w:hAnsi="Century"/>
          <w:lang w:eastAsia="ru-RU"/>
        </w:rPr>
        <w:tab/>
      </w:r>
      <w:r w:rsidR="007D60AC" w:rsidRPr="0049273A">
        <w:rPr>
          <w:rFonts w:ascii="Century" w:eastAsia="Calibri" w:hAnsi="Century"/>
          <w:lang w:eastAsia="ru-RU"/>
        </w:rPr>
        <w:tab/>
      </w:r>
      <w:r w:rsidR="007D60AC" w:rsidRPr="0049273A">
        <w:rPr>
          <w:rFonts w:ascii="Century" w:eastAsia="Calibri" w:hAnsi="Century"/>
          <w:lang w:eastAsia="ru-RU"/>
        </w:rPr>
        <w:tab/>
      </w:r>
      <w:r w:rsidR="007D60AC" w:rsidRPr="0049273A">
        <w:rPr>
          <w:rFonts w:ascii="Century" w:eastAsia="Calibri" w:hAnsi="Century"/>
          <w:lang w:eastAsia="ru-RU"/>
        </w:rPr>
        <w:tab/>
      </w:r>
      <w:r w:rsidR="007D60AC" w:rsidRPr="0049273A">
        <w:rPr>
          <w:rFonts w:ascii="Century" w:eastAsia="Calibri" w:hAnsi="Century"/>
          <w:lang w:eastAsia="ru-RU"/>
        </w:rPr>
        <w:tab/>
      </w:r>
      <w:r w:rsidR="007D60AC" w:rsidRPr="0049273A">
        <w:rPr>
          <w:rFonts w:ascii="Century" w:eastAsia="Calibri" w:hAnsi="Century"/>
          <w:lang w:eastAsia="ru-RU"/>
        </w:rPr>
        <w:tab/>
      </w:r>
      <w:r w:rsidR="007D60AC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7D60AC" w:rsidRPr="00A76A99" w:rsidRDefault="007D60AC" w:rsidP="00E82B44">
      <w:pPr>
        <w:pStyle w:val="a6"/>
        <w:spacing w:before="0" w:beforeAutospacing="0" w:after="0" w:afterAutospacing="0"/>
        <w:jc w:val="both"/>
        <w:rPr>
          <w:rFonts w:ascii="Century" w:hAnsi="Century"/>
          <w:lang w:val="uk-UA"/>
        </w:rPr>
      </w:pPr>
    </w:p>
    <w:p w:rsidR="007D60AC" w:rsidRPr="00585E4C" w:rsidRDefault="007D60AC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приватної власності</w:t>
      </w:r>
      <w:r w:rsidR="00A76A99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гр.Виздри Михайла Михайловича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>«для розміщення та експлуатації основних, підсобних і допоміжних будівель та споруд будівельних організацій та підприємств»</w:t>
      </w:r>
      <w:r w:rsidR="00A76A99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в с.Черлянське Передмістя</w:t>
      </w:r>
    </w:p>
    <w:p w:rsidR="007D60AC" w:rsidRPr="00585E4C" w:rsidRDefault="007D60AC" w:rsidP="00585E4C">
      <w:pPr>
        <w:jc w:val="both"/>
        <w:rPr>
          <w:rFonts w:ascii="Century" w:hAnsi="Century"/>
          <w:bCs/>
        </w:rPr>
      </w:pPr>
    </w:p>
    <w:p w:rsidR="007D60AC" w:rsidRPr="00585E4C" w:rsidRDefault="007D60AC" w:rsidP="00585E4C">
      <w:pPr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Розглянувши заяву </w:t>
      </w:r>
      <w:r w:rsidRPr="00DC010C">
        <w:rPr>
          <w:rFonts w:ascii="Century" w:hAnsi="Century"/>
          <w:noProof/>
        </w:rPr>
        <w:t>гр.Виздри Михайла Михайловича</w:t>
      </w:r>
      <w:r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розміщення та експлуатації основних, підсобних і допоміжних будівель та споруд будівельних організацій та підприємств»в с.Черлянське Передмістя</w:t>
      </w:r>
      <w:r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Pr="00DC010C">
        <w:rPr>
          <w:rFonts w:ascii="Century" w:hAnsi="Century"/>
          <w:noProof/>
        </w:rPr>
        <w:t>ФОП «Вахнич Тарас Романович»</w:t>
      </w:r>
      <w:r w:rsidRPr="00585E4C">
        <w:rPr>
          <w:rFonts w:ascii="Century" w:hAnsi="Century"/>
        </w:rPr>
        <w:t xml:space="preserve"> (архітектор </w:t>
      </w:r>
      <w:r w:rsidRPr="00DC010C">
        <w:rPr>
          <w:rFonts w:ascii="Century" w:hAnsi="Century"/>
          <w:noProof/>
        </w:rPr>
        <w:t>Вахнич Т.Р.</w:t>
      </w:r>
      <w:r w:rsidRPr="00585E4C">
        <w:rPr>
          <w:rFonts w:ascii="Century" w:hAnsi="Century"/>
        </w:rPr>
        <w:t xml:space="preserve">, кваліфікаційний сертифікат </w:t>
      </w:r>
      <w:r w:rsidRPr="00DC010C">
        <w:rPr>
          <w:rFonts w:ascii="Century" w:hAnsi="Century"/>
          <w:noProof/>
        </w:rPr>
        <w:t>серія АА №001441</w:t>
      </w:r>
      <w:r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A76A99">
        <w:rPr>
          <w:rFonts w:ascii="Century" w:hAnsi="Century"/>
        </w:rPr>
        <w:t>ї</w:t>
      </w:r>
      <w:r w:rsidR="00E72D2F">
        <w:rPr>
          <w:rFonts w:ascii="Century" w:hAnsi="Century"/>
        </w:rPr>
        <w:t xml:space="preserve"> комісії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7D60AC" w:rsidRPr="003B49F2" w:rsidRDefault="007D60AC" w:rsidP="00585E4C">
      <w:pPr>
        <w:jc w:val="both"/>
        <w:rPr>
          <w:rFonts w:ascii="Century" w:hAnsi="Century"/>
          <w:sz w:val="12"/>
        </w:rPr>
      </w:pPr>
    </w:p>
    <w:p w:rsidR="007D60AC" w:rsidRPr="00585E4C" w:rsidRDefault="007D60AC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7D60AC" w:rsidRPr="003B49F2" w:rsidRDefault="007D60AC" w:rsidP="00585E4C">
      <w:pPr>
        <w:jc w:val="both"/>
        <w:rPr>
          <w:rFonts w:ascii="Century" w:hAnsi="Century"/>
          <w:bCs/>
          <w:sz w:val="12"/>
        </w:rPr>
      </w:pPr>
    </w:p>
    <w:p w:rsidR="007D60AC" w:rsidRDefault="007D60AC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приватної власності</w:t>
      </w:r>
      <w:r w:rsidR="00A76A99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гр.Виздри Михайла Михайловича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1,9048</w:t>
      </w:r>
      <w:r w:rsidR="00A76A99">
        <w:rPr>
          <w:rFonts w:ascii="Century" w:hAnsi="Century"/>
          <w:noProof/>
        </w:rPr>
        <w:t xml:space="preserve"> </w:t>
      </w:r>
      <w:r w:rsidRPr="00585E4C">
        <w:rPr>
          <w:rFonts w:ascii="Century" w:hAnsi="Century"/>
        </w:rPr>
        <w:t xml:space="preserve">га, кадастровий номер </w:t>
      </w:r>
      <w:r w:rsidRPr="00DC010C">
        <w:rPr>
          <w:rFonts w:ascii="Century" w:hAnsi="Century"/>
          <w:noProof/>
        </w:rPr>
        <w:t>4620988000:13:000:0166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розміщення та експлуатації основних, підсобних і допоміжних будівель та споруд будівельних організацій та підприємств»</w:t>
      </w:r>
      <w:r w:rsidR="00A76A99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в с.Черлянське Передмістя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7D60AC" w:rsidRPr="00585E4C" w:rsidRDefault="007D60AC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A76A99">
        <w:rPr>
          <w:rFonts w:ascii="Century" w:hAnsi="Century"/>
        </w:rPr>
        <w:t>ну</w:t>
      </w:r>
      <w:r w:rsidR="00E72D2F">
        <w:rPr>
          <w:rFonts w:ascii="Century" w:hAnsi="Century"/>
        </w:rPr>
        <w:t xml:space="preserve"> комісію</w:t>
      </w:r>
      <w:r w:rsidR="00E72D2F" w:rsidRPr="00E72D2F">
        <w:rPr>
          <w:rFonts w:ascii="Century" w:hAnsi="Century"/>
        </w:rPr>
        <w:t xml:space="preserve"> </w:t>
      </w:r>
      <w:r w:rsidR="00E72D2F">
        <w:rPr>
          <w:rFonts w:ascii="Century" w:hAnsi="Century"/>
        </w:rPr>
        <w:t xml:space="preserve">з питань 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7D60AC" w:rsidRPr="00585E4C" w:rsidRDefault="007D60AC" w:rsidP="00585E4C">
      <w:pPr>
        <w:jc w:val="both"/>
        <w:rPr>
          <w:rFonts w:ascii="Century" w:hAnsi="Century"/>
        </w:rPr>
      </w:pPr>
    </w:p>
    <w:p w:rsidR="007D60AC" w:rsidRDefault="007D60AC" w:rsidP="00585E4C">
      <w:pPr>
        <w:jc w:val="both"/>
        <w:rPr>
          <w:rFonts w:ascii="Century" w:hAnsi="Century"/>
          <w:b/>
        </w:rPr>
        <w:sectPr w:rsidR="007D60AC" w:rsidSect="007D60AC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p w:rsidR="007D60AC" w:rsidRPr="00027F10" w:rsidRDefault="007D60AC" w:rsidP="00585E4C">
      <w:pPr>
        <w:jc w:val="both"/>
        <w:rPr>
          <w:rFonts w:ascii="Century" w:hAnsi="Century"/>
          <w:b/>
        </w:rPr>
      </w:pPr>
    </w:p>
    <w:sectPr w:rsidR="007D60AC" w:rsidRPr="00027F10" w:rsidSect="007D60AC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67C" w:rsidRDefault="00D0367C">
      <w:r>
        <w:separator/>
      </w:r>
    </w:p>
  </w:endnote>
  <w:endnote w:type="continuationSeparator" w:id="1">
    <w:p w:rsidR="00D0367C" w:rsidRDefault="00D03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67C" w:rsidRDefault="00D0367C">
      <w:r>
        <w:separator/>
      </w:r>
    </w:p>
  </w:footnote>
  <w:footnote w:type="continuationSeparator" w:id="1">
    <w:p w:rsidR="00D0367C" w:rsidRDefault="00D036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0AC" w:rsidRDefault="0063444B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D60A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60AC">
      <w:rPr>
        <w:rStyle w:val="a5"/>
        <w:noProof/>
      </w:rPr>
      <w:t>1</w:t>
    </w:r>
    <w:r>
      <w:rPr>
        <w:rStyle w:val="a5"/>
      </w:rPr>
      <w:fldChar w:fldCharType="end"/>
    </w:r>
  </w:p>
  <w:p w:rsidR="007D60AC" w:rsidRDefault="007D60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0AC" w:rsidRDefault="0063444B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D60A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60AC">
      <w:rPr>
        <w:rStyle w:val="a5"/>
        <w:noProof/>
      </w:rPr>
      <w:t>4</w:t>
    </w:r>
    <w:r>
      <w:rPr>
        <w:rStyle w:val="a5"/>
      </w:rPr>
      <w:fldChar w:fldCharType="end"/>
    </w:r>
  </w:p>
  <w:p w:rsidR="007D60AC" w:rsidRDefault="007D60A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63444B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63444B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4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1B3F61"/>
    <w:rsid w:val="001D132E"/>
    <w:rsid w:val="00235460"/>
    <w:rsid w:val="0031226C"/>
    <w:rsid w:val="003B49F2"/>
    <w:rsid w:val="0049273A"/>
    <w:rsid w:val="00500E34"/>
    <w:rsid w:val="00546EF3"/>
    <w:rsid w:val="00561029"/>
    <w:rsid w:val="00585E4C"/>
    <w:rsid w:val="0061405F"/>
    <w:rsid w:val="0063444B"/>
    <w:rsid w:val="006E0395"/>
    <w:rsid w:val="007473A0"/>
    <w:rsid w:val="007940B1"/>
    <w:rsid w:val="007D60AC"/>
    <w:rsid w:val="009E3679"/>
    <w:rsid w:val="00A76A99"/>
    <w:rsid w:val="00AA083F"/>
    <w:rsid w:val="00BA6EBD"/>
    <w:rsid w:val="00CB7118"/>
    <w:rsid w:val="00D00554"/>
    <w:rsid w:val="00D03518"/>
    <w:rsid w:val="00D0367C"/>
    <w:rsid w:val="00D570AE"/>
    <w:rsid w:val="00DD54BF"/>
    <w:rsid w:val="00E72D2F"/>
    <w:rsid w:val="00E82B44"/>
    <w:rsid w:val="00EF2C8C"/>
    <w:rsid w:val="00F25E98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72D2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2D2F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4CB0A-C98F-4641-9785-5AF37FB61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1510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2022-07-21T09:48:00Z</dcterms:created>
  <dcterms:modified xsi:type="dcterms:W3CDTF">2009-01-02T22:34:00Z</dcterms:modified>
</cp:coreProperties>
</file>